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50807E6" w14:textId="77777777" w:rsidR="00015347" w:rsidRPr="00574BE0" w:rsidRDefault="00015347" w:rsidP="00015347">
      <w:pPr>
        <w:jc w:val="center"/>
        <w:rPr>
          <w:sz w:val="24"/>
          <w:szCs w:val="24"/>
        </w:rPr>
      </w:pPr>
    </w:p>
    <w:p w14:paraId="0023E95C" w14:textId="77777777" w:rsidR="005B17AE" w:rsidRPr="00574BE0" w:rsidRDefault="00574BE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4BE0">
        <w:rPr>
          <w:rFonts w:ascii="Times New Roman" w:hAnsi="Times New Roman" w:cs="Times New Roman"/>
          <w:b/>
          <w:sz w:val="24"/>
          <w:szCs w:val="24"/>
        </w:rPr>
        <w:t>ALLA DIRIGENTE SCOLASTICA</w:t>
      </w:r>
    </w:p>
    <w:p w14:paraId="7CBC29FD" w14:textId="77777777" w:rsidR="00574BE0" w:rsidRPr="00574BE0" w:rsidRDefault="00574BE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4BE0">
        <w:rPr>
          <w:rFonts w:ascii="Times New Roman" w:hAnsi="Times New Roman" w:cs="Times New Roman"/>
          <w:b/>
          <w:sz w:val="24"/>
          <w:szCs w:val="24"/>
        </w:rPr>
        <w:t xml:space="preserve">IIS MARCONI </w:t>
      </w:r>
    </w:p>
    <w:p w14:paraId="59A3B842" w14:textId="77777777" w:rsidR="00574BE0" w:rsidRPr="00574BE0" w:rsidRDefault="00574BE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  <w:r w:rsidRPr="00574BE0">
        <w:rPr>
          <w:rFonts w:ascii="Times New Roman" w:hAnsi="Times New Roman" w:cs="Times New Roman"/>
          <w:b/>
          <w:sz w:val="24"/>
          <w:szCs w:val="24"/>
        </w:rPr>
        <w:t>SIDERNO</w:t>
      </w:r>
    </w:p>
    <w:p w14:paraId="78E0B309" w14:textId="77777777" w:rsidR="005B17AE" w:rsidRPr="00574BE0" w:rsidRDefault="005B17AE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</w:p>
    <w:p w14:paraId="5F415229" w14:textId="77777777" w:rsidR="00352210" w:rsidRPr="00574BE0" w:rsidRDefault="0035221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</w:p>
    <w:p w14:paraId="67F9CC54" w14:textId="77777777" w:rsidR="00373052" w:rsidRPr="00574BE0" w:rsidRDefault="00373052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  <w:r w:rsidRPr="00574BE0">
        <w:rPr>
          <w:rFonts w:ascii="Times New Roman" w:hAnsi="Times New Roman" w:cs="Times New Roman"/>
          <w:color w:val="0F6FC6" w:themeColor="accent1"/>
          <w:sz w:val="24"/>
          <w:szCs w:val="24"/>
        </w:rPr>
        <w:t xml:space="preserve"> </w:t>
      </w:r>
    </w:p>
    <w:p w14:paraId="75209FC2" w14:textId="77777777" w:rsidR="00015347" w:rsidRPr="00574BE0" w:rsidRDefault="00015347" w:rsidP="00015347">
      <w:pPr>
        <w:spacing w:after="6"/>
        <w:ind w:right="41"/>
        <w:jc w:val="right"/>
        <w:rPr>
          <w:rFonts w:ascii="Times New Roman" w:hAnsi="Times New Roman" w:cs="Times New Roman"/>
          <w:sz w:val="24"/>
          <w:szCs w:val="24"/>
        </w:rPr>
      </w:pPr>
    </w:p>
    <w:p w14:paraId="7F9DCF3B" w14:textId="77777777" w:rsidR="0026701C" w:rsidRPr="00574BE0" w:rsidRDefault="0026701C" w:rsidP="00015347">
      <w:pPr>
        <w:spacing w:after="1"/>
        <w:ind w:left="-5" w:hanging="10"/>
        <w:rPr>
          <w:rFonts w:ascii="Times New Roman" w:hAnsi="Times New Roman" w:cs="Times New Roman"/>
          <w:sz w:val="24"/>
          <w:szCs w:val="24"/>
        </w:rPr>
      </w:pPr>
    </w:p>
    <w:p w14:paraId="64241114" w14:textId="77777777" w:rsidR="00015347" w:rsidRPr="00574BE0" w:rsidRDefault="00015347" w:rsidP="008732AB">
      <w:pPr>
        <w:spacing w:after="1"/>
        <w:ind w:left="-5" w:hanging="10"/>
        <w:rPr>
          <w:rFonts w:ascii="Times New Roman" w:hAnsi="Times New Roman" w:cs="Times New Roman"/>
          <w:b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 xml:space="preserve">Oggetto: </w:t>
      </w:r>
      <w:r w:rsidR="00574BE0" w:rsidRPr="00574BE0">
        <w:rPr>
          <w:rFonts w:ascii="Times New Roman" w:hAnsi="Times New Roman" w:cs="Times New Roman"/>
          <w:b/>
          <w:sz w:val="24"/>
          <w:szCs w:val="24"/>
        </w:rPr>
        <w:t>Adesione Assemblea sindacale</w:t>
      </w:r>
    </w:p>
    <w:p w14:paraId="56B015D7" w14:textId="77777777" w:rsidR="007C6F8E" w:rsidRPr="00574BE0" w:rsidRDefault="007C6F8E" w:rsidP="008732AB">
      <w:pPr>
        <w:spacing w:after="1"/>
        <w:ind w:left="-5" w:hanging="10"/>
        <w:rPr>
          <w:rFonts w:ascii="Times New Roman" w:hAnsi="Times New Roman" w:cs="Times New Roman"/>
          <w:sz w:val="24"/>
          <w:szCs w:val="24"/>
        </w:rPr>
      </w:pPr>
    </w:p>
    <w:p w14:paraId="3C42B053" w14:textId="77777777" w:rsidR="005B17AE" w:rsidRPr="00574BE0" w:rsidRDefault="005B17AE" w:rsidP="00BF7956">
      <w:pPr>
        <w:spacing w:after="1"/>
        <w:rPr>
          <w:rFonts w:ascii="Times New Roman" w:hAnsi="Times New Roman" w:cs="Times New Roman"/>
          <w:sz w:val="24"/>
          <w:szCs w:val="24"/>
        </w:rPr>
      </w:pPr>
    </w:p>
    <w:p w14:paraId="6573241C" w14:textId="77777777" w:rsidR="00574BE0" w:rsidRPr="00574BE0" w:rsidRDefault="00574BE0" w:rsidP="00BF7956">
      <w:pPr>
        <w:spacing w:after="1"/>
        <w:rPr>
          <w:rFonts w:ascii="Times New Roman" w:hAnsi="Times New Roman" w:cs="Times New Roman"/>
          <w:sz w:val="24"/>
          <w:szCs w:val="24"/>
        </w:rPr>
      </w:pPr>
    </w:p>
    <w:p w14:paraId="0D3D3CB6" w14:textId="77777777" w:rsidR="00574BE0" w:rsidRPr="00574BE0" w:rsidRDefault="00574BE0" w:rsidP="00574BE0">
      <w:p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>Il/La___________________________________________________ in servizio presso codesto Istituto nella qualità di:</w:t>
      </w:r>
    </w:p>
    <w:p w14:paraId="014ED33C" w14:textId="77777777" w:rsidR="00574BE0" w:rsidRPr="00574BE0" w:rsidRDefault="00574BE0" w:rsidP="00574BE0">
      <w:p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A525A" w14:textId="77777777" w:rsidR="00574BE0" w:rsidRPr="00574BE0" w:rsidRDefault="00574BE0" w:rsidP="00574BE0">
      <w:pPr>
        <w:pStyle w:val="Paragrafoelenco"/>
        <w:numPr>
          <w:ilvl w:val="0"/>
          <w:numId w:val="2"/>
        </w:num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>Docente</w:t>
      </w:r>
    </w:p>
    <w:p w14:paraId="4F063152" w14:textId="77777777" w:rsidR="00574BE0" w:rsidRPr="00574BE0" w:rsidRDefault="00574BE0" w:rsidP="00574BE0">
      <w:pPr>
        <w:pStyle w:val="Paragrafoelenco"/>
        <w:numPr>
          <w:ilvl w:val="0"/>
          <w:numId w:val="2"/>
        </w:num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>Assistente Amministrativo</w:t>
      </w:r>
    </w:p>
    <w:p w14:paraId="3B9EE7F0" w14:textId="77777777" w:rsidR="00574BE0" w:rsidRPr="00574BE0" w:rsidRDefault="00574BE0" w:rsidP="00574BE0">
      <w:pPr>
        <w:pStyle w:val="Paragrafoelenco"/>
        <w:numPr>
          <w:ilvl w:val="0"/>
          <w:numId w:val="2"/>
        </w:num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 xml:space="preserve">Collaboratore scolastico </w:t>
      </w:r>
    </w:p>
    <w:p w14:paraId="5A34B129" w14:textId="77777777" w:rsidR="00574BE0" w:rsidRPr="00574BE0" w:rsidRDefault="00574BE0" w:rsidP="00574BE0">
      <w:p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D5CF8" w14:textId="77777777" w:rsidR="00574BE0" w:rsidRDefault="00574BE0" w:rsidP="00574BE0">
      <w:pPr>
        <w:spacing w:after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0E645F3A" w14:textId="196DEA84"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 w:bidi="he-IL"/>
        </w:rPr>
      </w:pPr>
      <w:r>
        <w:rPr>
          <w:rFonts w:ascii="Times New Roman" w:hAnsi="Times New Roman" w:cs="Times New Roman"/>
          <w:sz w:val="24"/>
          <w:szCs w:val="24"/>
        </w:rPr>
        <w:t xml:space="preserve">la propria adesione all’assemblea sindacale indetta </w:t>
      </w:r>
      <w:r>
        <w:rPr>
          <w:rFonts w:ascii="Times New Roman" w:eastAsia="Times New Roman" w:hAnsi="Times New Roman"/>
          <w:sz w:val="24"/>
          <w:szCs w:val="24"/>
          <w:lang w:eastAsia="it-IT" w:bidi="he-IL"/>
        </w:rPr>
        <w:t xml:space="preserve">CSL Scuola che si terrà </w:t>
      </w:r>
      <w:r w:rsidR="00B63C5A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>il giorno 07.09.2023</w:t>
      </w:r>
      <w:r w:rsidRPr="00574BE0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 xml:space="preserve"> dalle ore </w:t>
      </w:r>
      <w:r w:rsidR="00B63C5A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>09.30</w:t>
      </w:r>
      <w:r w:rsidRPr="00574BE0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 xml:space="preserve"> alle ore </w:t>
      </w:r>
      <w:r w:rsidR="00B63C5A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>11.30</w:t>
      </w:r>
      <w:r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>.</w:t>
      </w:r>
    </w:p>
    <w:p w14:paraId="3BA5F256" w14:textId="77777777"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 w:bidi="he-IL"/>
        </w:rPr>
      </w:pPr>
    </w:p>
    <w:p w14:paraId="60A13E88" w14:textId="77777777"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</w:p>
    <w:p w14:paraId="24E8D122" w14:textId="77777777"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</w:p>
    <w:p w14:paraId="12ABC425" w14:textId="77777777"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  <w:r w:rsidRPr="00574BE0">
        <w:rPr>
          <w:rFonts w:ascii="Times New Roman" w:eastAsia="Times New Roman" w:hAnsi="Times New Roman"/>
          <w:lang w:eastAsia="it-IT" w:bidi="he-IL"/>
        </w:rPr>
        <w:t>Siderno_</w:t>
      </w:r>
      <w:r>
        <w:rPr>
          <w:rFonts w:ascii="Times New Roman" w:eastAsia="Times New Roman" w:hAnsi="Times New Roman"/>
          <w:b/>
          <w:u w:val="single"/>
          <w:lang w:eastAsia="it-IT" w:bidi="he-IL"/>
        </w:rPr>
        <w:t>__________________</w:t>
      </w:r>
    </w:p>
    <w:p w14:paraId="62907B28" w14:textId="6953C533" w:rsidR="00574BE0" w:rsidRPr="00574BE0" w:rsidRDefault="00B63C5A" w:rsidP="00B63C5A">
      <w:pPr>
        <w:spacing w:after="1" w:line="360" w:lineRule="auto"/>
        <w:jc w:val="center"/>
        <w:rPr>
          <w:rFonts w:ascii="Times New Roman" w:eastAsia="Times New Roman" w:hAnsi="Times New Roman"/>
          <w:lang w:eastAsia="it-IT" w:bidi="he-IL"/>
        </w:rPr>
      </w:pPr>
      <w:r>
        <w:rPr>
          <w:rFonts w:ascii="Times New Roman" w:eastAsia="Times New Roman" w:hAnsi="Times New Roman"/>
          <w:lang w:eastAsia="it-IT" w:bidi="he-IL"/>
        </w:rPr>
        <w:t xml:space="preserve">                                                                                                                  </w:t>
      </w:r>
      <w:r w:rsidR="00574BE0" w:rsidRPr="00574BE0">
        <w:rPr>
          <w:rFonts w:ascii="Times New Roman" w:eastAsia="Times New Roman" w:hAnsi="Times New Roman"/>
          <w:lang w:eastAsia="it-IT" w:bidi="he-IL"/>
        </w:rPr>
        <w:t>In fede</w:t>
      </w:r>
    </w:p>
    <w:p w14:paraId="5BD1A4D1" w14:textId="77777777" w:rsidR="00574BE0" w:rsidRDefault="00574BE0" w:rsidP="00574BE0">
      <w:pPr>
        <w:spacing w:after="1" w:line="360" w:lineRule="auto"/>
        <w:jc w:val="right"/>
        <w:rPr>
          <w:rFonts w:ascii="Times New Roman" w:eastAsia="Times New Roman" w:hAnsi="Times New Roman"/>
          <w:b/>
          <w:u w:val="single"/>
          <w:lang w:eastAsia="it-IT" w:bidi="he-IL"/>
        </w:rPr>
      </w:pPr>
    </w:p>
    <w:p w14:paraId="14ACC65D" w14:textId="77777777" w:rsidR="00574BE0" w:rsidRPr="00574BE0" w:rsidRDefault="00574BE0" w:rsidP="00574BE0">
      <w:pPr>
        <w:spacing w:after="1" w:line="360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eastAsia="Times New Roman" w:hAnsi="Times New Roman"/>
          <w:b/>
          <w:u w:val="single"/>
          <w:lang w:eastAsia="it-IT" w:bidi="he-IL"/>
        </w:rPr>
        <w:t xml:space="preserve">_______________________________                                </w:t>
      </w:r>
    </w:p>
    <w:sectPr w:rsidR="00574BE0" w:rsidRPr="00574BE0" w:rsidSect="00C87C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25D13" w14:textId="77777777" w:rsidR="00BD49D8" w:rsidRDefault="00BD49D8" w:rsidP="00AF49E3">
      <w:pPr>
        <w:spacing w:after="0" w:line="240" w:lineRule="auto"/>
      </w:pPr>
      <w:r>
        <w:separator/>
      </w:r>
    </w:p>
  </w:endnote>
  <w:endnote w:type="continuationSeparator" w:id="0">
    <w:p w14:paraId="3918BB65" w14:textId="77777777" w:rsidR="00BD49D8" w:rsidRDefault="00BD49D8" w:rsidP="00AF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jalla UI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Su">
    <w:altName w:val="隶书"/>
    <w:charset w:val="86"/>
    <w:family w:val="roman"/>
    <w:notTrueType/>
    <w:pitch w:val="default"/>
  </w:font>
  <w:font w:name="Traditional Arabic">
    <w:panose1 w:val="02020603050405020304"/>
    <w:charset w:val="B2"/>
    <w:family w:val="roman"/>
    <w:notTrueType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E808C" w14:textId="77777777" w:rsidR="00AF49E3" w:rsidRDefault="00AF49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C20B" w14:textId="77777777" w:rsidR="00AF49E3" w:rsidRDefault="00AF49E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02F3" w14:textId="77777777" w:rsidR="00AF49E3" w:rsidRDefault="00AF49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88557" w14:textId="77777777" w:rsidR="00BD49D8" w:rsidRDefault="00BD49D8" w:rsidP="00AF49E3">
      <w:pPr>
        <w:spacing w:after="0" w:line="240" w:lineRule="auto"/>
      </w:pPr>
      <w:r>
        <w:separator/>
      </w:r>
    </w:p>
  </w:footnote>
  <w:footnote w:type="continuationSeparator" w:id="0">
    <w:p w14:paraId="4AB74125" w14:textId="77777777" w:rsidR="00BD49D8" w:rsidRDefault="00BD49D8" w:rsidP="00AF4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EA14A" w14:textId="77777777" w:rsidR="00AF49E3" w:rsidRDefault="00AF49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145C" w14:textId="77777777" w:rsidR="00AF49E3" w:rsidRDefault="00AF49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536F" w14:textId="77777777" w:rsidR="00AF49E3" w:rsidRDefault="00AF49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0A66"/>
    <w:multiLevelType w:val="hybridMultilevel"/>
    <w:tmpl w:val="22DCBB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C377D"/>
    <w:multiLevelType w:val="hybridMultilevel"/>
    <w:tmpl w:val="9E047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4302996">
    <w:abstractNumId w:val="1"/>
  </w:num>
  <w:num w:numId="2" w16cid:durableId="206910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displayBackgroundShape/>
  <w:proofState w:spelling="clean"/>
  <w:revisionView w:inkAnnotations="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BDB"/>
    <w:rsid w:val="00015347"/>
    <w:rsid w:val="000654E8"/>
    <w:rsid w:val="0008304B"/>
    <w:rsid w:val="000D3BDB"/>
    <w:rsid w:val="0026701C"/>
    <w:rsid w:val="00352210"/>
    <w:rsid w:val="003534D5"/>
    <w:rsid w:val="00373052"/>
    <w:rsid w:val="004443A5"/>
    <w:rsid w:val="0045489F"/>
    <w:rsid w:val="00504532"/>
    <w:rsid w:val="00574BE0"/>
    <w:rsid w:val="005B17AE"/>
    <w:rsid w:val="005D0333"/>
    <w:rsid w:val="005F3C72"/>
    <w:rsid w:val="00690608"/>
    <w:rsid w:val="006D54C8"/>
    <w:rsid w:val="006E2FCF"/>
    <w:rsid w:val="00783AA6"/>
    <w:rsid w:val="007C6F8E"/>
    <w:rsid w:val="00822579"/>
    <w:rsid w:val="00865C62"/>
    <w:rsid w:val="008732AB"/>
    <w:rsid w:val="00AA1EDA"/>
    <w:rsid w:val="00AF49E3"/>
    <w:rsid w:val="00B63C5A"/>
    <w:rsid w:val="00BD49D8"/>
    <w:rsid w:val="00BF7956"/>
    <w:rsid w:val="00C87C07"/>
    <w:rsid w:val="00ED090A"/>
    <w:rsid w:val="00FE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FD2B0E"/>
  <w15:docId w15:val="{49773EFA-9646-4890-8C1F-94A37F75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5C62"/>
  </w:style>
  <w:style w:type="paragraph" w:styleId="Titolo3">
    <w:name w:val="heading 3"/>
    <w:basedOn w:val="Normale"/>
    <w:link w:val="Titolo3Carattere"/>
    <w:uiPriority w:val="9"/>
    <w:qFormat/>
    <w:rsid w:val="004548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3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3BD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C87C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015347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45489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73052"/>
    <w:rPr>
      <w:color w:val="E2D700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732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732AB"/>
    <w:pPr>
      <w:widowControl w:val="0"/>
      <w:autoSpaceDE w:val="0"/>
      <w:autoSpaceDN w:val="0"/>
      <w:spacing w:after="0" w:line="210" w:lineRule="exact"/>
      <w:ind w:left="110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link w:val="ParagrafoelencoCarattere"/>
    <w:uiPriority w:val="34"/>
    <w:qFormat/>
    <w:rsid w:val="00FE14EA"/>
    <w:pPr>
      <w:spacing w:after="0" w:line="240" w:lineRule="auto"/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qFormat/>
    <w:locked/>
    <w:rsid w:val="00FE14EA"/>
  </w:style>
  <w:style w:type="paragraph" w:styleId="Intestazione">
    <w:name w:val="header"/>
    <w:basedOn w:val="Normale"/>
    <w:link w:val="IntestazioneCarattere"/>
    <w:uiPriority w:val="99"/>
    <w:unhideWhenUsed/>
    <w:rsid w:val="00AF49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49E3"/>
  </w:style>
  <w:style w:type="paragraph" w:styleId="Pidipagina">
    <w:name w:val="footer"/>
    <w:basedOn w:val="Normale"/>
    <w:link w:val="PidipaginaCarattere"/>
    <w:uiPriority w:val="99"/>
    <w:unhideWhenUsed/>
    <w:rsid w:val="00AF49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4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 /></Relationships>
</file>

<file path=word/theme/theme1.xml><?xml version="1.0" encoding="utf-8"?>
<a:theme xmlns:a="http://schemas.openxmlformats.org/drawingml/2006/main" name="Equinozio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Equinozio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nozi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87100-2020-4CB3-A73C-9690947C735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Peppe Coluccio</cp:lastModifiedBy>
  <cp:revision>2</cp:revision>
  <cp:lastPrinted>2023-05-02T12:22:00Z</cp:lastPrinted>
  <dcterms:created xsi:type="dcterms:W3CDTF">2023-09-06T08:37:00Z</dcterms:created>
  <dcterms:modified xsi:type="dcterms:W3CDTF">2023-09-06T08:37:00Z</dcterms:modified>
</cp:coreProperties>
</file>